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22C504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A38EA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2186F0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>- afstand (</w:t>
      </w:r>
      <w:proofErr w:type="spellStart"/>
      <w:r w:rsidRPr="0987D888">
        <w:rPr>
          <w:rFonts w:ascii="Arial" w:hAnsi="Arial" w:cs="Arial"/>
          <w:sz w:val="16"/>
          <w:szCs w:val="16"/>
        </w:rPr>
        <w:t>h.o.h</w:t>
      </w:r>
      <w:proofErr w:type="spellEnd"/>
      <w:r w:rsidRPr="0987D888">
        <w:rPr>
          <w:rFonts w:ascii="Arial" w:hAnsi="Arial" w:cs="Arial"/>
          <w:sz w:val="16"/>
          <w:szCs w:val="16"/>
        </w:rPr>
        <w:t xml:space="preserve">.) (mm): </w:t>
      </w:r>
      <w:r w:rsidR="2FB80C78" w:rsidRPr="0987D888">
        <w:rPr>
          <w:rFonts w:ascii="Arial" w:hAnsi="Arial" w:cs="Arial"/>
          <w:sz w:val="16"/>
          <w:szCs w:val="16"/>
        </w:rPr>
        <w:t>900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1AEFE9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2F0DE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B2F0DE0">
        <w:rPr>
          <w:rFonts w:ascii="Arial" w:hAnsi="Arial" w:cs="Arial"/>
          <w:sz w:val="16"/>
          <w:szCs w:val="16"/>
        </w:rPr>
        <w:t>h.o.h</w:t>
      </w:r>
      <w:proofErr w:type="spellEnd"/>
      <w:r w:rsidR="003A38EA" w:rsidRPr="3B2F0DE0">
        <w:rPr>
          <w:rFonts w:ascii="Arial" w:hAnsi="Arial" w:cs="Arial"/>
          <w:sz w:val="16"/>
          <w:szCs w:val="16"/>
        </w:rPr>
        <w:t xml:space="preserve">. </w:t>
      </w:r>
      <w:r w:rsidR="76B83550" w:rsidRPr="3B2F0DE0">
        <w:rPr>
          <w:rFonts w:ascii="Arial" w:hAnsi="Arial" w:cs="Arial"/>
          <w:sz w:val="16"/>
          <w:szCs w:val="16"/>
        </w:rPr>
        <w:t>27</w:t>
      </w:r>
      <w:r w:rsidR="00DA7BD6" w:rsidRPr="3B2F0DE0">
        <w:rPr>
          <w:rFonts w:ascii="Arial" w:hAnsi="Arial" w:cs="Arial"/>
          <w:sz w:val="16"/>
          <w:szCs w:val="16"/>
        </w:rPr>
        <w:t>00 mm haaks op de hoofd</w:t>
      </w:r>
      <w:r w:rsidR="61CCDF5C" w:rsidRPr="3B2F0DE0">
        <w:rPr>
          <w:rFonts w:ascii="Arial" w:hAnsi="Arial" w:cs="Arial"/>
          <w:sz w:val="16"/>
          <w:szCs w:val="16"/>
        </w:rPr>
        <w:t>liggers</w:t>
      </w:r>
      <w:r w:rsidRPr="3B2F0DE0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7DE5FF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AE7F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A4AE7F9">
        <w:rPr>
          <w:rFonts w:ascii="Arial" w:hAnsi="Arial" w:cs="Arial"/>
          <w:sz w:val="16"/>
          <w:szCs w:val="16"/>
        </w:rPr>
        <w:t>cq.</w:t>
      </w:r>
      <w:proofErr w:type="spellEnd"/>
      <w:r w:rsidRPr="0A4AE7F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A4AE7F9">
        <w:rPr>
          <w:rFonts w:ascii="Arial" w:hAnsi="Arial" w:cs="Arial"/>
          <w:sz w:val="16"/>
          <w:szCs w:val="16"/>
        </w:rPr>
        <w:t xml:space="preserve"> </w:t>
      </w:r>
      <w:r w:rsidRPr="0A4AE7F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39B6BB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39B6BBB">
        <w:rPr>
          <w:rFonts w:ascii="Arial" w:hAnsi="Arial" w:cs="Arial"/>
          <w:sz w:val="16"/>
          <w:szCs w:val="16"/>
        </w:rPr>
        <w:t xml:space="preserve">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1983E922" w14:textId="77777777" w:rsidR="00F60C1C" w:rsidRDefault="00F60C1C" w:rsidP="00F60C1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3F7EC53" w14:textId="77777777" w:rsidR="001D4937" w:rsidRPr="00874EEC" w:rsidRDefault="001D4937" w:rsidP="001D493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9320FCE" w14:textId="77777777" w:rsidR="001D4937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Pr="639B6BBB">
        <w:rPr>
          <w:rFonts w:ascii="Arial" w:eastAsia="Arial" w:hAnsi="Arial" w:cs="Arial"/>
          <w:sz w:val="16"/>
          <w:szCs w:val="16"/>
        </w:rPr>
        <w:t>Rockfon</w:t>
      </w:r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Krios</w:t>
      </w:r>
      <w:proofErr w:type="spellEnd"/>
      <w:r w:rsidRPr="639B6BBB">
        <w:rPr>
          <w:rFonts w:ascii="Arial" w:eastAsia="Arial" w:hAnsi="Arial" w:cs="Arial"/>
          <w:sz w:val="16"/>
          <w:szCs w:val="16"/>
        </w:rPr>
        <w:t>®</w:t>
      </w:r>
      <w:r>
        <w:rPr>
          <w:rFonts w:ascii="Arial" w:eastAsia="Arial" w:hAnsi="Arial" w:cs="Arial"/>
          <w:sz w:val="16"/>
          <w:szCs w:val="16"/>
        </w:rPr>
        <w:t xml:space="preserve"> +</w:t>
      </w:r>
    </w:p>
    <w:p w14:paraId="40954201" w14:textId="77777777" w:rsidR="001D4937" w:rsidRPr="00874EEC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  <w:r>
        <w:rPr>
          <w:rFonts w:ascii="Arial" w:hAnsi="Arial" w:cs="Arial"/>
          <w:sz w:val="16"/>
          <w:szCs w:val="16"/>
        </w:rPr>
        <w:t>, 52% gerecycled content</w:t>
      </w:r>
    </w:p>
    <w:p w14:paraId="3911F6FB" w14:textId="77777777" w:rsidR="001D4937" w:rsidRPr="00874EEC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>
        <w:rPr>
          <w:rFonts w:ascii="Arial" w:hAnsi="Arial" w:cs="Arial"/>
          <w:sz w:val="16"/>
          <w:szCs w:val="16"/>
        </w:rPr>
        <w:t>verdekt (D)</w:t>
      </w:r>
    </w:p>
    <w:p w14:paraId="013CD421" w14:textId="77777777" w:rsidR="001D4937" w:rsidRPr="00874EEC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5A29A68" w14:textId="77777777" w:rsidR="001D4937" w:rsidRPr="00A161E1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nieuw ontwikkeld Uniform 360</w:t>
      </w:r>
      <w:r w:rsidRPr="00A161E1">
        <w:rPr>
          <w:rFonts w:ascii="Arial" w:hAnsi="Arial" w:cs="Arial"/>
          <w:sz w:val="16"/>
          <w:szCs w:val="16"/>
          <w:vertAlign w:val="superscript"/>
        </w:rPr>
        <w:t>®</w:t>
      </w:r>
      <w:r>
        <w:rPr>
          <w:rFonts w:ascii="Arial" w:hAnsi="Arial" w:cs="Arial"/>
          <w:sz w:val="16"/>
          <w:szCs w:val="16"/>
        </w:rPr>
        <w:t xml:space="preserve"> vlies, </w:t>
      </w:r>
      <w:r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1A0A45E7" w14:textId="77777777" w:rsidR="001D4937" w:rsidRPr="00874EEC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17285DCA" w14:textId="77777777" w:rsidR="001D4937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02A2C652" w14:textId="77777777" w:rsidR="001D4937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 consistent wit oppervlak</w:t>
      </w:r>
    </w:p>
    <w:p w14:paraId="399EEEE6" w14:textId="77777777" w:rsidR="001D4937" w:rsidRPr="00E0761A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0761A">
        <w:rPr>
          <w:rFonts w:ascii="Arial" w:hAnsi="Arial" w:cs="Arial"/>
          <w:sz w:val="16"/>
          <w:szCs w:val="16"/>
        </w:rPr>
        <w:t>L-waarde: 94. De witheid (L-waarde) van het product werd getest in overeenstemming met ISO 7724 en gemeten op een schaal van 1 (zwart) tot 100 (wit).</w:t>
      </w:r>
    </w:p>
    <w:p w14:paraId="213FCB1B" w14:textId="77777777" w:rsidR="001D4937" w:rsidRPr="00A72C8D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Glansgraad</w:t>
      </w:r>
      <w:r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75F9FEE" w14:textId="5396D730" w:rsidR="001D4937" w:rsidRPr="000D6144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 2</w:t>
      </w:r>
      <w:r>
        <w:rPr>
          <w:rFonts w:ascii="Arial" w:hAnsi="Arial" w:cs="Arial"/>
          <w:sz w:val="16"/>
          <w:szCs w:val="16"/>
        </w:rPr>
        <w:t>5</w:t>
      </w:r>
    </w:p>
    <w:p w14:paraId="1A872E20" w14:textId="77777777" w:rsidR="001D4937" w:rsidRPr="000D6144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4F015219" w14:textId="77777777" w:rsidR="001D4937" w:rsidRPr="000D6144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Geluidsabsorptie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>
        <w:rPr>
          <w:rFonts w:ascii="Symbol" w:hAnsi="Symbol"/>
          <w:kern w:val="30"/>
          <w:sz w:val="16"/>
          <w:szCs w:val="16"/>
        </w:rPr>
        <w:t></w:t>
      </w:r>
      <w:r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>
        <w:rPr>
          <w:rFonts w:ascii="Arial" w:hAnsi="Arial" w:cs="Arial"/>
          <w:sz w:val="16"/>
          <w:szCs w:val="16"/>
        </w:rPr>
        <w:t>):</w:t>
      </w:r>
      <w:r>
        <w:rPr>
          <w:rFonts w:ascii="Arial" w:hAnsi="Arial" w:cs="Arial"/>
          <w:sz w:val="16"/>
          <w:szCs w:val="16"/>
        </w:rPr>
        <w:t xml:space="preserve"> 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00B76612" w14:textId="77777777" w:rsidR="001D4937" w:rsidRPr="000D6144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16D383FA" w14:textId="77777777" w:rsidR="001D4937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4B7AD394" w14:textId="77777777" w:rsidR="001D4937" w:rsidRDefault="001D4937" w:rsidP="001D493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  <w:r>
        <w:rPr>
          <w:rFonts w:ascii="Arial" w:hAnsi="Arial" w:cs="Arial"/>
          <w:sz w:val="16"/>
          <w:szCs w:val="16"/>
        </w:rPr>
        <w:t xml:space="preserve"> met zachte borstel</w:t>
      </w:r>
    </w:p>
    <w:p w14:paraId="4213BE3A" w14:textId="77777777" w:rsidR="001D4937" w:rsidRPr="004E4DAC" w:rsidRDefault="001D4937" w:rsidP="001D493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Pr="004E4DAC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Pr="004E4DAC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0A7596FB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5C2DE1D7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673DD9F5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4ADF7893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7A2180CE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DICL</w:t>
      </w:r>
    </w:p>
    <w:p w14:paraId="72576421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1DA94B96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556FBDD4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4B9DFE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01D9683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DA6CADB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FB39BB0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623FE2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F643C6F" w14:textId="77777777" w:rsidR="001D4937" w:rsidRDefault="001D4937" w:rsidP="001D493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3B5BEA5" w:rsidR="000D6144" w:rsidRPr="001D4937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D4937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>Chicago Metallic™ T</w:t>
      </w:r>
      <w:r w:rsidR="00367504"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>24</w:t>
      </w:r>
      <w:r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Hook </w:t>
      </w:r>
      <w:r w:rsidR="0098750D"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>2</w:t>
      </w:r>
      <w:r w:rsidR="00367504"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>8</w:t>
      </w:r>
      <w:r w:rsidRPr="001D4937">
        <w:rPr>
          <w:rFonts w:ascii="Arial" w:hAnsi="Arial" w:cs="Arial"/>
          <w:color w:val="000000" w:themeColor="text1"/>
          <w:sz w:val="16"/>
          <w:szCs w:val="16"/>
          <w:lang w:val="en-US"/>
        </w:rPr>
        <w:t>50</w:t>
      </w:r>
      <w:r w:rsidRPr="001D4937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AF585F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50C943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16FDBD9" w:rsidR="000D6144" w:rsidRPr="001D4937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D493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1D493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D493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1D493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D4937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1D4937">
        <w:rPr>
          <w:rFonts w:ascii="Arial" w:hAnsi="Arial" w:cs="Arial"/>
          <w:sz w:val="16"/>
          <w:szCs w:val="16"/>
          <w:lang w:val="fr-FR"/>
        </w:rPr>
        <w:t>24</w:t>
      </w:r>
      <w:r w:rsidRPr="001D4937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1D493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1D4937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1D4937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7D7A0E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T-profiel T</w:t>
      </w:r>
      <w:r w:rsidR="00367504" w:rsidRPr="21A184D4">
        <w:rPr>
          <w:rFonts w:ascii="Arial" w:hAnsi="Arial" w:cs="Arial"/>
          <w:sz w:val="16"/>
          <w:szCs w:val="16"/>
        </w:rPr>
        <w:t>24</w:t>
      </w:r>
      <w:r w:rsidRPr="21A184D4">
        <w:rPr>
          <w:rFonts w:ascii="Arial" w:hAnsi="Arial" w:cs="Arial"/>
          <w:sz w:val="16"/>
          <w:szCs w:val="16"/>
        </w:rPr>
        <w:t xml:space="preserve">, afmeting (mm): </w:t>
      </w:r>
      <w:r w:rsidR="00367504" w:rsidRPr="21A184D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3FC605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L-pro</w:t>
      </w:r>
      <w:r w:rsidR="00367504" w:rsidRPr="21A184D4">
        <w:rPr>
          <w:rFonts w:ascii="Arial" w:hAnsi="Arial" w:cs="Arial"/>
          <w:sz w:val="16"/>
          <w:szCs w:val="16"/>
        </w:rPr>
        <w:t>fiel 1420, afmeting (mm): 24</w:t>
      </w:r>
      <w:r w:rsidR="00144B42" w:rsidRPr="21A184D4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8B7B6FE" w14:textId="77777777" w:rsidR="000E4080" w:rsidRPr="000D6144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36811A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21A184D4">
        <w:rPr>
          <w:rFonts w:ascii="Arial" w:hAnsi="Arial" w:cs="Arial"/>
          <w:sz w:val="16"/>
          <w:szCs w:val="16"/>
        </w:rPr>
        <w:t>zwart</w:t>
      </w:r>
    </w:p>
    <w:p w14:paraId="31E19909" w14:textId="52949ABA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ophangconstructie: d.m.</w:t>
      </w:r>
      <w:r w:rsidR="0066285A" w:rsidRPr="21A184D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1A184D4">
        <w:rPr>
          <w:rFonts w:ascii="Arial" w:hAnsi="Arial" w:cs="Arial"/>
          <w:sz w:val="16"/>
          <w:szCs w:val="16"/>
        </w:rPr>
        <w:t>snelhangers</w:t>
      </w:r>
      <w:proofErr w:type="spellEnd"/>
      <w:r w:rsidR="1842F062" w:rsidRPr="21A184D4">
        <w:rPr>
          <w:rFonts w:ascii="Arial" w:hAnsi="Arial" w:cs="Arial"/>
          <w:sz w:val="16"/>
          <w:szCs w:val="16"/>
        </w:rPr>
        <w:t xml:space="preserve"> </w:t>
      </w:r>
      <w:proofErr w:type="spellStart"/>
      <w:r w:rsidR="1842F062" w:rsidRPr="21A184D4">
        <w:rPr>
          <w:rFonts w:ascii="Arial" w:hAnsi="Arial" w:cs="Arial"/>
          <w:sz w:val="16"/>
          <w:szCs w:val="16"/>
        </w:rPr>
        <w:t>h.o.h</w:t>
      </w:r>
      <w:proofErr w:type="spellEnd"/>
      <w:r w:rsidR="1842F062" w:rsidRPr="21A184D4">
        <w:rPr>
          <w:rFonts w:ascii="Arial" w:hAnsi="Arial" w:cs="Arial"/>
          <w:sz w:val="16"/>
          <w:szCs w:val="16"/>
        </w:rPr>
        <w:t>. 1200 mm</w:t>
      </w:r>
    </w:p>
    <w:p w14:paraId="3C09427E" w14:textId="0B6E0C2F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>C-profiel SP C22 892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17x22x10</w:t>
      </w:r>
    </w:p>
    <w:p w14:paraId="42463506" w14:textId="19CFE004" w:rsidR="00035FA3" w:rsidRDefault="00035FA3" w:rsidP="21A184D4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Chicago Metallic™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SBH 875/900, voor 875/900 mm modules</w:t>
      </w:r>
    </w:p>
    <w:p w14:paraId="08F470FC" w14:textId="36542624" w:rsidR="2A5B30ED" w:rsidRPr="005E0F11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1A184D4">
        <w:rPr>
          <w:rFonts w:ascii="Arial" w:eastAsia="Arial" w:hAnsi="Arial" w:cs="Arial"/>
          <w:sz w:val="16"/>
          <w:szCs w:val="16"/>
        </w:rPr>
        <w:t xml:space="preserve">- </w:t>
      </w:r>
      <w:r w:rsidR="51019DCB" w:rsidRPr="21A184D4">
        <w:rPr>
          <w:rFonts w:ascii="Arial" w:eastAsia="Arial" w:hAnsi="Arial" w:cs="Arial"/>
          <w:sz w:val="16"/>
          <w:szCs w:val="16"/>
        </w:rPr>
        <w:t xml:space="preserve">Chicago Metallic™ </w:t>
      </w:r>
      <w:r w:rsidRPr="21A184D4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E93B" w14:textId="77777777" w:rsidR="00487D9B" w:rsidRDefault="00487D9B">
      <w:pPr>
        <w:spacing w:after="0" w:line="240" w:lineRule="auto"/>
      </w:pPr>
      <w:r>
        <w:separator/>
      </w:r>
    </w:p>
  </w:endnote>
  <w:endnote w:type="continuationSeparator" w:id="0">
    <w:p w14:paraId="3AF17790" w14:textId="77777777" w:rsidR="00487D9B" w:rsidRDefault="0048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98D9" w14:textId="77777777" w:rsidR="00487D9B" w:rsidRDefault="00487D9B">
      <w:pPr>
        <w:spacing w:after="0" w:line="240" w:lineRule="auto"/>
      </w:pPr>
      <w:r>
        <w:separator/>
      </w:r>
    </w:p>
  </w:footnote>
  <w:footnote w:type="continuationSeparator" w:id="0">
    <w:p w14:paraId="5F180159" w14:textId="77777777" w:rsidR="00487D9B" w:rsidRDefault="0048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530635">
    <w:abstractNumId w:val="1"/>
  </w:num>
  <w:num w:numId="2" w16cid:durableId="1516072170">
    <w:abstractNumId w:val="0"/>
  </w:num>
  <w:num w:numId="3" w16cid:durableId="138117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5FA3"/>
    <w:rsid w:val="00055DD8"/>
    <w:rsid w:val="00091E20"/>
    <w:rsid w:val="000D6144"/>
    <w:rsid w:val="000E4080"/>
    <w:rsid w:val="00133F9C"/>
    <w:rsid w:val="00144B42"/>
    <w:rsid w:val="00180DF3"/>
    <w:rsid w:val="001D4937"/>
    <w:rsid w:val="00241334"/>
    <w:rsid w:val="00244122"/>
    <w:rsid w:val="003146FD"/>
    <w:rsid w:val="00367504"/>
    <w:rsid w:val="00392E2B"/>
    <w:rsid w:val="003A38EA"/>
    <w:rsid w:val="003D0BFE"/>
    <w:rsid w:val="003E7B18"/>
    <w:rsid w:val="0041736A"/>
    <w:rsid w:val="00487D9B"/>
    <w:rsid w:val="00522903"/>
    <w:rsid w:val="005A6380"/>
    <w:rsid w:val="005E0F11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3502"/>
    <w:rsid w:val="00BB5AE4"/>
    <w:rsid w:val="00BF6782"/>
    <w:rsid w:val="00C4561B"/>
    <w:rsid w:val="00CB251B"/>
    <w:rsid w:val="00CD12C8"/>
    <w:rsid w:val="00CF7D71"/>
    <w:rsid w:val="00D44494"/>
    <w:rsid w:val="00DA7BD6"/>
    <w:rsid w:val="00F125FC"/>
    <w:rsid w:val="00F268D2"/>
    <w:rsid w:val="00F32881"/>
    <w:rsid w:val="00F60C1C"/>
    <w:rsid w:val="00FD2AF7"/>
    <w:rsid w:val="01099AD5"/>
    <w:rsid w:val="033F8A37"/>
    <w:rsid w:val="05E51F9A"/>
    <w:rsid w:val="094BF07C"/>
    <w:rsid w:val="0987D888"/>
    <w:rsid w:val="0A4AE7F9"/>
    <w:rsid w:val="110345D4"/>
    <w:rsid w:val="168397E3"/>
    <w:rsid w:val="1842F062"/>
    <w:rsid w:val="1D366366"/>
    <w:rsid w:val="1E158657"/>
    <w:rsid w:val="1EF3D66E"/>
    <w:rsid w:val="203B1EE8"/>
    <w:rsid w:val="21A184D4"/>
    <w:rsid w:val="249CB90E"/>
    <w:rsid w:val="271AA8C2"/>
    <w:rsid w:val="28F3025C"/>
    <w:rsid w:val="29B9A1AB"/>
    <w:rsid w:val="2A5B30ED"/>
    <w:rsid w:val="2C60584B"/>
    <w:rsid w:val="2C8F3D91"/>
    <w:rsid w:val="2D521601"/>
    <w:rsid w:val="2FB80C78"/>
    <w:rsid w:val="2FCFC7E5"/>
    <w:rsid w:val="319437EF"/>
    <w:rsid w:val="363E5BED"/>
    <w:rsid w:val="3694F1AD"/>
    <w:rsid w:val="393192C6"/>
    <w:rsid w:val="3B2F0DE0"/>
    <w:rsid w:val="3E25B1A5"/>
    <w:rsid w:val="3E48C98E"/>
    <w:rsid w:val="3E5436E9"/>
    <w:rsid w:val="45287673"/>
    <w:rsid w:val="45B1FF9C"/>
    <w:rsid w:val="4EFF2F16"/>
    <w:rsid w:val="4F868F84"/>
    <w:rsid w:val="51019DCB"/>
    <w:rsid w:val="555E593D"/>
    <w:rsid w:val="57F3C890"/>
    <w:rsid w:val="5878BCE0"/>
    <w:rsid w:val="58C31A22"/>
    <w:rsid w:val="5996CA4F"/>
    <w:rsid w:val="5B8E3F46"/>
    <w:rsid w:val="5C338533"/>
    <w:rsid w:val="5CA05CC0"/>
    <w:rsid w:val="5ED77FB8"/>
    <w:rsid w:val="61CCDF5C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7066FD4E"/>
    <w:rsid w:val="707000E1"/>
    <w:rsid w:val="75191B9C"/>
    <w:rsid w:val="76707B9D"/>
    <w:rsid w:val="76B8355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035FA3"/>
  </w:style>
  <w:style w:type="character" w:customStyle="1" w:styleId="eop">
    <w:name w:val="eop"/>
    <w:basedOn w:val="DefaultParagraphFont"/>
    <w:rsid w:val="0003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38DB3-48D5-4C7F-A312-884101A23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2786</Characters>
  <Application>Microsoft Office Word</Application>
  <DocSecurity>0</DocSecurity>
  <Lines>23</Lines>
  <Paragraphs>6</Paragraphs>
  <ScaleCrop>false</ScaleCrop>
  <Company>Rockwool Group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2026-06-01T12:04:00Z</dcterms:created>
  <dcterms:modified xsi:type="dcterms:W3CDTF">2026-06-01T12:05:00Z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